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544"/>
        <w:gridCol w:w="1843"/>
        <w:gridCol w:w="15"/>
      </w:tblGrid>
      <w:tr w:rsidR="00864EBB" w:rsidRPr="00D7612A" w14:paraId="02D4B156" w14:textId="77777777" w:rsidTr="009539DF">
        <w:trPr>
          <w:trHeight w:val="557"/>
        </w:trPr>
        <w:tc>
          <w:tcPr>
            <w:tcW w:w="9054" w:type="dxa"/>
            <w:gridSpan w:val="5"/>
            <w:shd w:val="clear" w:color="auto" w:fill="D9D9D9"/>
            <w:vAlign w:val="center"/>
          </w:tcPr>
          <w:p w14:paraId="08BE2D18" w14:textId="77777777" w:rsidR="00864EBB" w:rsidRPr="00D7612A" w:rsidRDefault="00864EBB" w:rsidP="005A00AB">
            <w:pPr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Formulario de solicitud para Reporte de Caso</w:t>
            </w:r>
          </w:p>
        </w:tc>
      </w:tr>
      <w:tr w:rsidR="00864EBB" w:rsidRPr="00D7612A" w14:paraId="1BE45D6E" w14:textId="77777777" w:rsidTr="00940633">
        <w:trPr>
          <w:trHeight w:val="552"/>
        </w:trPr>
        <w:tc>
          <w:tcPr>
            <w:tcW w:w="1668" w:type="dxa"/>
            <w:vAlign w:val="center"/>
          </w:tcPr>
          <w:p w14:paraId="34A3EBE3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Título del Trabajo</w:t>
            </w:r>
          </w:p>
        </w:tc>
        <w:tc>
          <w:tcPr>
            <w:tcW w:w="7386" w:type="dxa"/>
            <w:gridSpan w:val="4"/>
          </w:tcPr>
          <w:p w14:paraId="0F9D2D6D" w14:textId="5B6A0F12" w:rsidR="00864EBB" w:rsidRPr="00D7612A" w:rsidRDefault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3B6F9166" w14:textId="77777777" w:rsidTr="009539DF">
        <w:tc>
          <w:tcPr>
            <w:tcW w:w="1668" w:type="dxa"/>
          </w:tcPr>
          <w:p w14:paraId="22E10C98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Lugar en que se efectuará</w:t>
            </w:r>
          </w:p>
        </w:tc>
        <w:tc>
          <w:tcPr>
            <w:tcW w:w="7386" w:type="dxa"/>
            <w:gridSpan w:val="4"/>
          </w:tcPr>
          <w:p w14:paraId="2EACEF92" w14:textId="0ED11676" w:rsidR="00864EBB" w:rsidRPr="00D7612A" w:rsidRDefault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3DA88286" w14:textId="77777777" w:rsidTr="009539DF">
        <w:tc>
          <w:tcPr>
            <w:tcW w:w="1668" w:type="dxa"/>
          </w:tcPr>
          <w:p w14:paraId="4229DC55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Nombre de Investigador principal</w:t>
            </w:r>
          </w:p>
        </w:tc>
        <w:tc>
          <w:tcPr>
            <w:tcW w:w="7386" w:type="dxa"/>
            <w:gridSpan w:val="4"/>
          </w:tcPr>
          <w:p w14:paraId="5AF68065" w14:textId="06575615" w:rsidR="00864EBB" w:rsidRPr="00D7612A" w:rsidRDefault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76DD" w:rsidRPr="00D7612A" w14:paraId="12A3A445" w14:textId="77777777" w:rsidTr="009539DF">
        <w:tc>
          <w:tcPr>
            <w:tcW w:w="1668" w:type="dxa"/>
          </w:tcPr>
          <w:p w14:paraId="2F0A96E2" w14:textId="56BFBF12" w:rsidR="00FE76DD" w:rsidRPr="00D7612A" w:rsidRDefault="00FE76DD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Fecha de la Solicitud</w:t>
            </w:r>
          </w:p>
        </w:tc>
        <w:tc>
          <w:tcPr>
            <w:tcW w:w="7386" w:type="dxa"/>
            <w:gridSpan w:val="4"/>
          </w:tcPr>
          <w:p w14:paraId="444B2A54" w14:textId="77777777" w:rsidR="00FE76DD" w:rsidRPr="00D7612A" w:rsidRDefault="00FE76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5E76A3A0" w14:textId="77777777" w:rsidTr="002B5994">
        <w:trPr>
          <w:trHeight w:val="4277"/>
        </w:trPr>
        <w:tc>
          <w:tcPr>
            <w:tcW w:w="1668" w:type="dxa"/>
            <w:vAlign w:val="center"/>
          </w:tcPr>
          <w:p w14:paraId="6B264797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Describa brevemente el caso </w:t>
            </w:r>
          </w:p>
          <w:p w14:paraId="369567CA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(200 palabras)</w:t>
            </w:r>
          </w:p>
        </w:tc>
        <w:tc>
          <w:tcPr>
            <w:tcW w:w="7386" w:type="dxa"/>
            <w:gridSpan w:val="4"/>
          </w:tcPr>
          <w:p w14:paraId="1CBB74A5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1EB6AB55" w14:textId="77777777" w:rsidTr="00940633">
        <w:trPr>
          <w:trHeight w:val="584"/>
        </w:trPr>
        <w:tc>
          <w:tcPr>
            <w:tcW w:w="3652" w:type="dxa"/>
            <w:gridSpan w:val="2"/>
            <w:vAlign w:val="center"/>
          </w:tcPr>
          <w:p w14:paraId="0870081F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¿Qué quiere hacer con el relato del caso?</w:t>
            </w:r>
          </w:p>
          <w:p w14:paraId="50BACBF6" w14:textId="2384760D" w:rsidR="00864EBB" w:rsidRPr="00D7612A" w:rsidRDefault="00864EBB" w:rsidP="00AD58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docencia, publicación, congreso?</w:t>
            </w:r>
            <w:proofErr w:type="gramEnd"/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02" w:type="dxa"/>
            <w:gridSpan w:val="3"/>
          </w:tcPr>
          <w:p w14:paraId="292F82B9" w14:textId="77777777" w:rsidR="00864EBB" w:rsidRPr="00D7612A" w:rsidRDefault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04AFA198" w14:textId="77777777" w:rsidTr="009539DF">
        <w:trPr>
          <w:trHeight w:val="1114"/>
        </w:trPr>
        <w:tc>
          <w:tcPr>
            <w:tcW w:w="3652" w:type="dxa"/>
            <w:gridSpan w:val="2"/>
            <w:vAlign w:val="center"/>
          </w:tcPr>
          <w:p w14:paraId="60D7913A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Metodología</w:t>
            </w:r>
            <w:r w:rsidR="007D2231" w:rsidRPr="00D7612A">
              <w:rPr>
                <w:rFonts w:asciiTheme="majorHAnsi" w:hAnsiTheme="majorHAnsi" w:cstheme="majorHAnsi"/>
                <w:sz w:val="20"/>
                <w:szCs w:val="20"/>
              </w:rPr>
              <w:t>, ¿Cómo espera graficar su caso? (Uso de fotografías, datos clínicos, uso de muestras)</w:t>
            </w:r>
          </w:p>
        </w:tc>
        <w:tc>
          <w:tcPr>
            <w:tcW w:w="5402" w:type="dxa"/>
            <w:gridSpan w:val="3"/>
          </w:tcPr>
          <w:p w14:paraId="48EB447F" w14:textId="77777777" w:rsidR="00864EBB" w:rsidRPr="00D7612A" w:rsidRDefault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48A7BBFE" w14:textId="77777777" w:rsidTr="009539DF">
        <w:trPr>
          <w:trHeight w:val="687"/>
        </w:trPr>
        <w:tc>
          <w:tcPr>
            <w:tcW w:w="3652" w:type="dxa"/>
            <w:gridSpan w:val="2"/>
            <w:vAlign w:val="center"/>
          </w:tcPr>
          <w:p w14:paraId="60D6F572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¿Cuenta con </w:t>
            </w:r>
            <w:r w:rsidR="007D2231"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el </w:t>
            </w: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consentimiento de la persona para ser reportada como caso? </w:t>
            </w:r>
          </w:p>
        </w:tc>
        <w:tc>
          <w:tcPr>
            <w:tcW w:w="3544" w:type="dxa"/>
            <w:vAlign w:val="center"/>
          </w:tcPr>
          <w:p w14:paraId="3192FD38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Sí (adjuntar documento que lo acredita)</w:t>
            </w:r>
          </w:p>
        </w:tc>
        <w:tc>
          <w:tcPr>
            <w:tcW w:w="1858" w:type="dxa"/>
            <w:gridSpan w:val="2"/>
            <w:vAlign w:val="center"/>
          </w:tcPr>
          <w:p w14:paraId="6F0908E9" w14:textId="77777777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</w:tr>
      <w:tr w:rsidR="00864EBB" w:rsidRPr="00D7612A" w14:paraId="41AA27C7" w14:textId="77777777" w:rsidTr="009539DF">
        <w:trPr>
          <w:trHeight w:val="999"/>
        </w:trPr>
        <w:tc>
          <w:tcPr>
            <w:tcW w:w="3652" w:type="dxa"/>
            <w:gridSpan w:val="2"/>
            <w:vAlign w:val="center"/>
          </w:tcPr>
          <w:p w14:paraId="65E3E819" w14:textId="337CA83F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Especifique cómo se mantendrá la confidencialidad</w:t>
            </w:r>
            <w:r w:rsidR="007D2231"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 (codificación, </w:t>
            </w:r>
            <w:proofErr w:type="spellStart"/>
            <w:r w:rsidR="007D2231" w:rsidRPr="00D7612A">
              <w:rPr>
                <w:rFonts w:asciiTheme="majorHAnsi" w:hAnsiTheme="majorHAnsi" w:cstheme="majorHAnsi"/>
                <w:sz w:val="20"/>
                <w:szCs w:val="20"/>
              </w:rPr>
              <w:t>anonimización</w:t>
            </w:r>
            <w:proofErr w:type="spellEnd"/>
            <w:r w:rsidR="007D2231" w:rsidRPr="00D7612A">
              <w:rPr>
                <w:rFonts w:asciiTheme="majorHAnsi" w:hAnsiTheme="majorHAnsi" w:cstheme="majorHAnsi"/>
                <w:sz w:val="20"/>
                <w:szCs w:val="20"/>
              </w:rPr>
              <w:t>, seudónimo)</w:t>
            </w:r>
          </w:p>
        </w:tc>
        <w:tc>
          <w:tcPr>
            <w:tcW w:w="5402" w:type="dxa"/>
            <w:gridSpan w:val="3"/>
          </w:tcPr>
          <w:p w14:paraId="734BE557" w14:textId="77777777" w:rsidR="00864EBB" w:rsidRPr="00D7612A" w:rsidRDefault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719DF007" w14:textId="77777777" w:rsidTr="009539DF">
        <w:trPr>
          <w:trHeight w:val="999"/>
        </w:trPr>
        <w:tc>
          <w:tcPr>
            <w:tcW w:w="3652" w:type="dxa"/>
            <w:gridSpan w:val="2"/>
            <w:vAlign w:val="center"/>
          </w:tcPr>
          <w:p w14:paraId="37C4C9CC" w14:textId="72C64E6B" w:rsidR="00864EBB" w:rsidRPr="00D7612A" w:rsidRDefault="00864EBB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Especifique cómo hará para que la persona consienta lo reportado en el trabajo</w:t>
            </w:r>
            <w:r w:rsidR="00940633">
              <w:rPr>
                <w:rFonts w:asciiTheme="majorHAnsi" w:hAnsiTheme="majorHAnsi" w:cstheme="majorHAnsi"/>
                <w:sz w:val="20"/>
                <w:szCs w:val="20"/>
              </w:rPr>
              <w:t xml:space="preserve"> (contenido)</w:t>
            </w:r>
            <w:r w:rsidRPr="00D7612A">
              <w:rPr>
                <w:rStyle w:val="Refdenotaalpie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402" w:type="dxa"/>
            <w:gridSpan w:val="3"/>
          </w:tcPr>
          <w:p w14:paraId="137E5C0C" w14:textId="77777777" w:rsidR="00864EBB" w:rsidRPr="00D7612A" w:rsidRDefault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612A" w:rsidRPr="00D7612A" w14:paraId="78D9FDB2" w14:textId="77777777" w:rsidTr="009539DF">
        <w:trPr>
          <w:trHeight w:val="999"/>
        </w:trPr>
        <w:tc>
          <w:tcPr>
            <w:tcW w:w="3652" w:type="dxa"/>
            <w:gridSpan w:val="2"/>
            <w:vAlign w:val="center"/>
          </w:tcPr>
          <w:p w14:paraId="49E60C3B" w14:textId="45E5E68D" w:rsidR="00D7612A" w:rsidRPr="00D7612A" w:rsidRDefault="00D7612A" w:rsidP="00864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Especifique cómo hará para que la persona apruebe las </w:t>
            </w:r>
            <w:r w:rsidR="00940633">
              <w:rPr>
                <w:rFonts w:asciiTheme="majorHAnsi" w:hAnsiTheme="majorHAnsi" w:cstheme="majorHAnsi"/>
                <w:sz w:val="20"/>
                <w:szCs w:val="20"/>
              </w:rPr>
              <w:t xml:space="preserve">evidencias (viñetas, grabaciones, fotografías)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que se utilizarán.</w:t>
            </w:r>
          </w:p>
        </w:tc>
        <w:tc>
          <w:tcPr>
            <w:tcW w:w="5402" w:type="dxa"/>
            <w:gridSpan w:val="3"/>
          </w:tcPr>
          <w:p w14:paraId="197000C3" w14:textId="77777777" w:rsidR="00D7612A" w:rsidRPr="00D7612A" w:rsidRDefault="00D761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612A" w:rsidRPr="00D7612A" w14:paraId="09C096FA" w14:textId="77777777" w:rsidTr="009539DF">
        <w:trPr>
          <w:trHeight w:val="999"/>
        </w:trPr>
        <w:tc>
          <w:tcPr>
            <w:tcW w:w="3652" w:type="dxa"/>
            <w:gridSpan w:val="2"/>
            <w:vAlign w:val="center"/>
          </w:tcPr>
          <w:p w14:paraId="26061B4C" w14:textId="641BC1C4" w:rsidR="00D7612A" w:rsidRPr="009539DF" w:rsidRDefault="00D7612A" w:rsidP="00864EBB">
            <w:pPr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Especifique cómo hará para que la persona reciba el reporte completo al finalizar el trabajo (devolución)</w:t>
            </w:r>
          </w:p>
        </w:tc>
        <w:tc>
          <w:tcPr>
            <w:tcW w:w="5402" w:type="dxa"/>
            <w:gridSpan w:val="3"/>
          </w:tcPr>
          <w:p w14:paraId="5351F213" w14:textId="77777777" w:rsidR="00D7612A" w:rsidRPr="00D7612A" w:rsidRDefault="00D761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4EBB" w:rsidRPr="00D7612A" w14:paraId="136C89B4" w14:textId="77777777" w:rsidTr="009539DF">
        <w:trPr>
          <w:gridAfter w:val="1"/>
          <w:wAfter w:w="15" w:type="dxa"/>
          <w:trHeight w:val="516"/>
        </w:trPr>
        <w:tc>
          <w:tcPr>
            <w:tcW w:w="9039" w:type="dxa"/>
            <w:gridSpan w:val="4"/>
            <w:shd w:val="clear" w:color="auto" w:fill="999999"/>
            <w:vAlign w:val="center"/>
          </w:tcPr>
          <w:p w14:paraId="1C0CCE01" w14:textId="77777777" w:rsidR="00864EBB" w:rsidRPr="00D7612A" w:rsidRDefault="00864EBB" w:rsidP="00864E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47B54F" w14:textId="77777777" w:rsidR="00864EBB" w:rsidRPr="00D7612A" w:rsidRDefault="00864EBB" w:rsidP="00864EBB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Carta de Compromiso del Investigador</w:t>
            </w:r>
          </w:p>
          <w:p w14:paraId="04037357" w14:textId="77777777" w:rsidR="00864EBB" w:rsidRPr="00D7612A" w:rsidRDefault="00864EBB" w:rsidP="00864E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64EBB" w:rsidRPr="00D7612A" w14:paraId="54E0B7D6" w14:textId="77777777" w:rsidTr="009539DF">
        <w:trPr>
          <w:gridAfter w:val="1"/>
          <w:wAfter w:w="15" w:type="dxa"/>
        </w:trPr>
        <w:tc>
          <w:tcPr>
            <w:tcW w:w="9039" w:type="dxa"/>
            <w:gridSpan w:val="4"/>
          </w:tcPr>
          <w:p w14:paraId="45EB819A" w14:textId="77777777" w:rsidR="00864EBB" w:rsidRPr="00D7612A" w:rsidRDefault="00864EBB" w:rsidP="00864EBB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Mediante el presente documento me comprometo a:</w:t>
            </w:r>
          </w:p>
          <w:p w14:paraId="76D7C829" w14:textId="77777777" w:rsidR="00864EBB" w:rsidRPr="00D7612A" w:rsidRDefault="00864EBB" w:rsidP="00864EBB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4FAF98" w14:textId="77777777" w:rsidR="00864EBB" w:rsidRPr="00D7612A" w:rsidRDefault="00864EBB" w:rsidP="00864EBB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Realizar revisión de los registros estrictamente necesarios, dentro del recinto en el que se encuentran. </w:t>
            </w:r>
          </w:p>
          <w:p w14:paraId="5B10224C" w14:textId="77777777" w:rsidR="00864EBB" w:rsidRPr="00D7612A" w:rsidRDefault="00864EBB" w:rsidP="00864EB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Registrar los datos en forma anónima</w:t>
            </w:r>
            <w:r w:rsidR="003862F2"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 o con el consentimiento del sujeto</w:t>
            </w: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500B3C6" w14:textId="77777777" w:rsidR="00864EBB" w:rsidRPr="00D7612A" w:rsidRDefault="00864EBB" w:rsidP="00864EB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Guardar la confidencialidad de los datos recogidos en el reporte de caso. </w:t>
            </w:r>
          </w:p>
          <w:p w14:paraId="56FD7790" w14:textId="40D9EEDA" w:rsidR="00864EBB" w:rsidRPr="00D7612A" w:rsidRDefault="00864EBB" w:rsidP="003862F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La identificación de personas o sus da</w:t>
            </w:r>
            <w:r w:rsidR="00BC6AE4" w:rsidRPr="00D7612A">
              <w:rPr>
                <w:rFonts w:asciiTheme="majorHAnsi" w:hAnsiTheme="majorHAnsi" w:cstheme="majorHAnsi"/>
                <w:sz w:val="20"/>
                <w:szCs w:val="20"/>
              </w:rPr>
              <w:t>tos originales se mantendrán ano</w:t>
            </w: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nim</w:t>
            </w:r>
            <w:r w:rsidR="00BC6AE4" w:rsidRPr="00D7612A">
              <w:rPr>
                <w:rFonts w:asciiTheme="majorHAnsi" w:hAnsiTheme="majorHAnsi" w:cstheme="majorHAnsi"/>
                <w:sz w:val="20"/>
                <w:szCs w:val="20"/>
              </w:rPr>
              <w:t>izad</w:t>
            </w: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os en cualquier presentación o comunicación que este </w:t>
            </w:r>
            <w:r w:rsidR="003862F2" w:rsidRPr="00D7612A">
              <w:rPr>
                <w:rFonts w:asciiTheme="majorHAnsi" w:hAnsiTheme="majorHAnsi" w:cstheme="majorHAnsi"/>
                <w:sz w:val="20"/>
                <w:szCs w:val="20"/>
              </w:rPr>
              <w:t>reporte</w:t>
            </w: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 xml:space="preserve"> genere.</w:t>
            </w:r>
          </w:p>
        </w:tc>
      </w:tr>
      <w:tr w:rsidR="00864EBB" w:rsidRPr="00D7612A" w14:paraId="3C1D3A11" w14:textId="77777777" w:rsidTr="009539DF">
        <w:trPr>
          <w:gridAfter w:val="1"/>
          <w:wAfter w:w="15" w:type="dxa"/>
          <w:trHeight w:val="873"/>
        </w:trPr>
        <w:tc>
          <w:tcPr>
            <w:tcW w:w="9039" w:type="dxa"/>
            <w:gridSpan w:val="4"/>
            <w:vAlign w:val="bottom"/>
          </w:tcPr>
          <w:p w14:paraId="4BF9757E" w14:textId="77777777" w:rsidR="00864EBB" w:rsidRPr="00D7612A" w:rsidRDefault="00864EBB" w:rsidP="00864EBB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____________________________________                                     ___________________________________</w:t>
            </w:r>
          </w:p>
        </w:tc>
      </w:tr>
      <w:tr w:rsidR="00864EBB" w:rsidRPr="00D7612A" w14:paraId="4351FCDC" w14:textId="77777777" w:rsidTr="00940633">
        <w:trPr>
          <w:gridAfter w:val="1"/>
          <w:wAfter w:w="15" w:type="dxa"/>
          <w:trHeight w:val="386"/>
        </w:trPr>
        <w:tc>
          <w:tcPr>
            <w:tcW w:w="9039" w:type="dxa"/>
            <w:gridSpan w:val="4"/>
            <w:vAlign w:val="center"/>
          </w:tcPr>
          <w:p w14:paraId="4849691B" w14:textId="77777777" w:rsidR="00864EBB" w:rsidRPr="00D7612A" w:rsidRDefault="00864EBB" w:rsidP="00864EBB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612A">
              <w:rPr>
                <w:rFonts w:asciiTheme="majorHAnsi" w:hAnsiTheme="majorHAnsi" w:cstheme="majorHAnsi"/>
                <w:sz w:val="20"/>
                <w:szCs w:val="20"/>
              </w:rPr>
              <w:t>Nombre y Firma Investigador Principal</w:t>
            </w:r>
          </w:p>
        </w:tc>
      </w:tr>
    </w:tbl>
    <w:p w14:paraId="3B5E6BC6" w14:textId="77777777" w:rsidR="00864EBB" w:rsidRDefault="00864EBB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069"/>
        <w:gridCol w:w="6998"/>
      </w:tblGrid>
      <w:tr w:rsidR="00864EBB" w:rsidRPr="00D4394C" w14:paraId="14F66711" w14:textId="77777777" w:rsidTr="00CD1583">
        <w:trPr>
          <w:trHeight w:val="1235"/>
        </w:trPr>
        <w:tc>
          <w:tcPr>
            <w:tcW w:w="2069" w:type="dxa"/>
            <w:vMerge w:val="restart"/>
            <w:vAlign w:val="center"/>
          </w:tcPr>
          <w:p w14:paraId="30595B54" w14:textId="77777777" w:rsidR="00864EBB" w:rsidRPr="00D4394C" w:rsidRDefault="00864EBB" w:rsidP="00864EB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394C">
              <w:rPr>
                <w:rFonts w:asciiTheme="majorHAnsi" w:hAnsiTheme="majorHAnsi"/>
                <w:b/>
                <w:sz w:val="20"/>
                <w:szCs w:val="20"/>
              </w:rPr>
              <w:t>Autorización</w:t>
            </w:r>
          </w:p>
          <w:p w14:paraId="6F117B88" w14:textId="77777777" w:rsidR="00864EBB" w:rsidRPr="00D4394C" w:rsidRDefault="00864EBB" w:rsidP="00864EB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CBCFE54" w14:textId="77777777" w:rsidR="00864EBB" w:rsidRPr="00D4394C" w:rsidRDefault="00864EBB" w:rsidP="00864EB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75A1F9" w14:textId="77777777" w:rsidR="00864EBB" w:rsidRPr="00D4394C" w:rsidRDefault="00864EBB" w:rsidP="00864EBB">
            <w:pPr>
              <w:rPr>
                <w:rFonts w:asciiTheme="majorHAnsi" w:hAnsiTheme="majorHAnsi"/>
                <w:sz w:val="20"/>
                <w:szCs w:val="20"/>
              </w:rPr>
            </w:pPr>
            <w:r w:rsidRPr="00D4394C">
              <w:rPr>
                <w:rFonts w:asciiTheme="majorHAnsi" w:hAnsiTheme="majorHAnsi"/>
                <w:sz w:val="20"/>
                <w:szCs w:val="20"/>
              </w:rPr>
              <w:t>Comité de Ética de la Investigación con Seres Humanos</w:t>
            </w:r>
          </w:p>
        </w:tc>
        <w:tc>
          <w:tcPr>
            <w:tcW w:w="6998" w:type="dxa"/>
            <w:vAlign w:val="bottom"/>
          </w:tcPr>
          <w:p w14:paraId="40D3B5E8" w14:textId="77777777" w:rsidR="00864EBB" w:rsidRPr="00D4394C" w:rsidRDefault="00864EBB" w:rsidP="00864E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394C">
              <w:rPr>
                <w:rFonts w:asciiTheme="majorHAnsi" w:hAnsiTheme="majorHAnsi"/>
                <w:sz w:val="20"/>
                <w:szCs w:val="20"/>
              </w:rPr>
              <w:t>Firma y timbre</w:t>
            </w:r>
          </w:p>
        </w:tc>
      </w:tr>
      <w:tr w:rsidR="00864EBB" w:rsidRPr="00D4394C" w14:paraId="717384B2" w14:textId="77777777" w:rsidTr="00CD1583">
        <w:trPr>
          <w:trHeight w:val="412"/>
        </w:trPr>
        <w:tc>
          <w:tcPr>
            <w:tcW w:w="2069" w:type="dxa"/>
            <w:vMerge/>
          </w:tcPr>
          <w:p w14:paraId="4BDCAC3A" w14:textId="77777777" w:rsidR="00864EBB" w:rsidRPr="00D4394C" w:rsidRDefault="00864E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98" w:type="dxa"/>
            <w:vAlign w:val="bottom"/>
          </w:tcPr>
          <w:p w14:paraId="6BC7F79F" w14:textId="77777777" w:rsidR="00864EBB" w:rsidRPr="00D4394C" w:rsidRDefault="00864EBB" w:rsidP="00864EBB">
            <w:pPr>
              <w:rPr>
                <w:rFonts w:asciiTheme="majorHAnsi" w:hAnsiTheme="majorHAnsi"/>
                <w:sz w:val="20"/>
                <w:szCs w:val="20"/>
              </w:rPr>
            </w:pPr>
            <w:r w:rsidRPr="00D4394C">
              <w:rPr>
                <w:rFonts w:asciiTheme="majorHAnsi" w:hAnsiTheme="majorHAnsi"/>
                <w:sz w:val="20"/>
                <w:szCs w:val="20"/>
              </w:rPr>
              <w:t>Fecha</w:t>
            </w:r>
          </w:p>
        </w:tc>
      </w:tr>
    </w:tbl>
    <w:p w14:paraId="77B69D44" w14:textId="77777777" w:rsidR="00864EBB" w:rsidRDefault="00864EBB" w:rsidP="00CB3326"/>
    <w:sectPr w:rsidR="00864EBB" w:rsidSect="00D76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61DD6" w14:textId="77777777" w:rsidR="00455BF9" w:rsidRDefault="00455BF9" w:rsidP="00864EBB">
      <w:r>
        <w:separator/>
      </w:r>
    </w:p>
  </w:endnote>
  <w:endnote w:type="continuationSeparator" w:id="0">
    <w:p w14:paraId="6562D6CA" w14:textId="77777777" w:rsidR="00455BF9" w:rsidRDefault="00455BF9" w:rsidP="0086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F5B78" w14:textId="77777777" w:rsidR="00AD5867" w:rsidRDefault="00AD58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361EB" w14:textId="77777777" w:rsidR="00AD5867" w:rsidRDefault="00AD58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8C93" w14:textId="77777777" w:rsidR="00AD5867" w:rsidRDefault="00AD58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DF59" w14:textId="77777777" w:rsidR="00455BF9" w:rsidRDefault="00455BF9" w:rsidP="00864EBB">
      <w:r>
        <w:separator/>
      </w:r>
    </w:p>
  </w:footnote>
  <w:footnote w:type="continuationSeparator" w:id="0">
    <w:p w14:paraId="37AD2DC1" w14:textId="77777777" w:rsidR="00455BF9" w:rsidRDefault="00455BF9" w:rsidP="00864EBB">
      <w:r>
        <w:continuationSeparator/>
      </w:r>
    </w:p>
  </w:footnote>
  <w:footnote w:id="1">
    <w:p w14:paraId="27AD30C8" w14:textId="43FCB6C1" w:rsidR="005A00AB" w:rsidRPr="008D4922" w:rsidRDefault="005A00AB" w:rsidP="00864EBB">
      <w:pPr>
        <w:pStyle w:val="Textonotapie"/>
        <w:jc w:val="both"/>
        <w:rPr>
          <w:rFonts w:asciiTheme="majorHAnsi" w:hAnsiTheme="majorHAnsi"/>
          <w:sz w:val="16"/>
          <w:szCs w:val="16"/>
          <w:lang w:val="es-ES"/>
        </w:rPr>
      </w:pPr>
      <w:r w:rsidRPr="008D4922">
        <w:rPr>
          <w:rStyle w:val="Refdenotaalpie"/>
          <w:rFonts w:asciiTheme="majorHAnsi" w:hAnsiTheme="majorHAnsi"/>
          <w:sz w:val="16"/>
          <w:szCs w:val="16"/>
        </w:rPr>
        <w:footnoteRef/>
      </w:r>
      <w:r w:rsidRPr="008D4922">
        <w:rPr>
          <w:rFonts w:asciiTheme="majorHAnsi" w:hAnsiTheme="majorHAnsi"/>
          <w:sz w:val="16"/>
          <w:szCs w:val="16"/>
        </w:rPr>
        <w:t xml:space="preserve"> La persona debe saber de qué se trata la propuesta y qué implicaciones puede tener. </w:t>
      </w:r>
      <w:r>
        <w:rPr>
          <w:rFonts w:asciiTheme="majorHAnsi" w:hAnsiTheme="majorHAnsi"/>
          <w:sz w:val="16"/>
          <w:szCs w:val="16"/>
        </w:rPr>
        <w:t>Si</w:t>
      </w:r>
      <w:r w:rsidRPr="008D4922">
        <w:rPr>
          <w:rFonts w:asciiTheme="majorHAnsi" w:hAnsiTheme="majorHAnsi"/>
          <w:sz w:val="16"/>
          <w:szCs w:val="16"/>
        </w:rPr>
        <w:t xml:space="preserve"> existiera algún elemento o contenido de</w:t>
      </w:r>
      <w:r>
        <w:rPr>
          <w:rFonts w:asciiTheme="majorHAnsi" w:hAnsiTheme="majorHAnsi"/>
          <w:sz w:val="16"/>
          <w:szCs w:val="16"/>
        </w:rPr>
        <w:t>l reporte</w:t>
      </w:r>
      <w:r w:rsidRPr="008D4922">
        <w:rPr>
          <w:rFonts w:asciiTheme="majorHAnsi" w:hAnsiTheme="majorHAnsi"/>
          <w:sz w:val="16"/>
          <w:szCs w:val="16"/>
        </w:rPr>
        <w:t xml:space="preserve"> que </w:t>
      </w:r>
      <w:r w:rsidR="00940633">
        <w:rPr>
          <w:rFonts w:asciiTheme="majorHAnsi" w:hAnsiTheme="majorHAnsi"/>
          <w:sz w:val="16"/>
          <w:szCs w:val="16"/>
        </w:rPr>
        <w:t>el sujeto</w:t>
      </w:r>
      <w:r>
        <w:rPr>
          <w:rFonts w:asciiTheme="majorHAnsi" w:hAnsiTheme="majorHAnsi"/>
          <w:sz w:val="16"/>
          <w:szCs w:val="16"/>
        </w:rPr>
        <w:t xml:space="preserve"> </w:t>
      </w:r>
      <w:r w:rsidRPr="008D4922">
        <w:rPr>
          <w:rFonts w:asciiTheme="majorHAnsi" w:hAnsiTheme="majorHAnsi"/>
          <w:sz w:val="16"/>
          <w:szCs w:val="16"/>
        </w:rPr>
        <w:t>no desee que sea incluido</w:t>
      </w:r>
      <w:r w:rsidR="00940633">
        <w:rPr>
          <w:rFonts w:asciiTheme="majorHAnsi" w:hAnsiTheme="majorHAnsi"/>
          <w:sz w:val="16"/>
          <w:szCs w:val="16"/>
        </w:rPr>
        <w:t>,</w:t>
      </w:r>
      <w:r w:rsidRPr="008D4922">
        <w:rPr>
          <w:rFonts w:asciiTheme="majorHAnsi" w:hAnsiTheme="majorHAnsi"/>
          <w:sz w:val="16"/>
          <w:szCs w:val="16"/>
        </w:rPr>
        <w:t xml:space="preserve"> tiene el derecho a solicitarlo al investigador.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D6524" w14:textId="77777777" w:rsidR="00AD5867" w:rsidRDefault="00AD58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36BD" w14:textId="2429DDF0" w:rsidR="005A00AB" w:rsidRDefault="00AD5867" w:rsidP="00D7612A">
    <w:pPr>
      <w:pStyle w:val="Encabezado"/>
    </w:pPr>
    <w:r>
      <w:rPr>
        <w:noProof/>
      </w:rPr>
      <w:drawing>
        <wp:inline distT="0" distB="0" distL="0" distR="0" wp14:anchorId="7533F6A8" wp14:editId="7B2C6AFE">
          <wp:extent cx="1269779" cy="817639"/>
          <wp:effectExtent l="0" t="0" r="635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1"/>
                  <a:srcRect t="12171" b="23436"/>
                  <a:stretch/>
                </pic:blipFill>
                <pic:spPr bwMode="auto">
                  <a:xfrm>
                    <a:off x="0" y="0"/>
                    <a:ext cx="1270000" cy="81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032C" w14:textId="77777777" w:rsidR="00AD5867" w:rsidRDefault="00AD58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30938"/>
    <w:multiLevelType w:val="hybridMultilevel"/>
    <w:tmpl w:val="53CABF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93EB8"/>
    <w:multiLevelType w:val="hybridMultilevel"/>
    <w:tmpl w:val="53CABF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BB"/>
    <w:rsid w:val="00095775"/>
    <w:rsid w:val="00161845"/>
    <w:rsid w:val="002B5994"/>
    <w:rsid w:val="003862F2"/>
    <w:rsid w:val="00455BF9"/>
    <w:rsid w:val="0051664D"/>
    <w:rsid w:val="00552500"/>
    <w:rsid w:val="005A00AB"/>
    <w:rsid w:val="005F61EE"/>
    <w:rsid w:val="006D52F2"/>
    <w:rsid w:val="007D2231"/>
    <w:rsid w:val="00864EBB"/>
    <w:rsid w:val="00940633"/>
    <w:rsid w:val="009539DF"/>
    <w:rsid w:val="009E1274"/>
    <w:rsid w:val="009F4ADE"/>
    <w:rsid w:val="00AA50BE"/>
    <w:rsid w:val="00AD5867"/>
    <w:rsid w:val="00BC6AE4"/>
    <w:rsid w:val="00CB3326"/>
    <w:rsid w:val="00CD1583"/>
    <w:rsid w:val="00D7612A"/>
    <w:rsid w:val="00E16640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440F2"/>
  <w14:defaultImageDpi w14:val="300"/>
  <w15:docId w15:val="{C89EE9DC-8584-4FE1-A6A9-7A6AF0C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E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4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EBB"/>
  </w:style>
  <w:style w:type="paragraph" w:styleId="Textonotapie">
    <w:name w:val="footnote text"/>
    <w:basedOn w:val="Normal"/>
    <w:link w:val="TextonotapieCar"/>
    <w:uiPriority w:val="99"/>
    <w:semiHidden/>
    <w:unhideWhenUsed/>
    <w:rsid w:val="00864E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4E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4EB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EB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EBB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B33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verinica anguita</cp:lastModifiedBy>
  <cp:revision>3</cp:revision>
  <dcterms:created xsi:type="dcterms:W3CDTF">2020-10-23T18:36:00Z</dcterms:created>
  <dcterms:modified xsi:type="dcterms:W3CDTF">2021-05-25T19:42:00Z</dcterms:modified>
</cp:coreProperties>
</file>